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39" w:rsidRDefault="00C87094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5556885</wp:posOffset>
                </wp:positionH>
                <wp:positionV relativeFrom="paragraph">
                  <wp:posOffset>-217805</wp:posOffset>
                </wp:positionV>
                <wp:extent cx="577215" cy="228600"/>
                <wp:effectExtent l="9525" t="6985" r="13335" b="1206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74" w:rsidRDefault="002A0874" w:rsidP="002A08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F14FB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37.55pt;margin-top:-17.15pt;width:45.4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">
                <v:textbox inset="5.85pt,.7pt,5.85pt,.7pt">
                  <w:txbxContent>
                    <w:p w:rsidR="002A0874" w:rsidRDefault="002A0874" w:rsidP="002A08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F14FB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11A39">
        <w:rPr>
          <w:rFonts w:asciiTheme="majorEastAsia" w:eastAsiaTheme="majorEastAsia" w:hAnsiTheme="majorEastAsia" w:hint="eastAsia"/>
          <w:b/>
          <w:sz w:val="24"/>
          <w:szCs w:val="24"/>
        </w:rPr>
        <w:t>養護</w:t>
      </w:r>
      <w:r w:rsidR="00DE4E5F">
        <w:rPr>
          <w:rFonts w:asciiTheme="majorEastAsia" w:eastAsiaTheme="majorEastAsia" w:hAnsiTheme="majorEastAsia" w:hint="eastAsia"/>
          <w:b/>
          <w:sz w:val="24"/>
          <w:szCs w:val="24"/>
        </w:rPr>
        <w:t>教諭</w:t>
      </w:r>
      <w:r w:rsidR="00C11A39">
        <w:rPr>
          <w:rFonts w:asciiTheme="majorEastAsia" w:eastAsiaTheme="majorEastAsia" w:hAnsiTheme="majorEastAsia" w:hint="eastAsia"/>
          <w:b/>
          <w:sz w:val="24"/>
          <w:szCs w:val="24"/>
        </w:rPr>
        <w:t>２～５年目研修</w:t>
      </w:r>
    </w:p>
    <w:p w:rsidR="00555D3C" w:rsidRPr="00212C23" w:rsidRDefault="00555D3C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12C23">
        <w:rPr>
          <w:rFonts w:asciiTheme="majorEastAsia" w:eastAsiaTheme="majorEastAsia" w:hAnsiTheme="majorEastAsia" w:hint="eastAsia"/>
          <w:b/>
          <w:sz w:val="24"/>
          <w:szCs w:val="24"/>
        </w:rPr>
        <w:t>自主研修</w:t>
      </w:r>
      <w:r w:rsidR="00212C23" w:rsidRPr="00212C23">
        <w:rPr>
          <w:rFonts w:asciiTheme="majorEastAsia" w:eastAsiaTheme="majorEastAsia" w:hAnsiTheme="majorEastAsia" w:hint="eastAsia"/>
          <w:b/>
          <w:sz w:val="24"/>
          <w:szCs w:val="24"/>
        </w:rPr>
        <w:t>の目標</w:t>
      </w:r>
    </w:p>
    <w:tbl>
      <w:tblPr>
        <w:tblStyle w:val="a3"/>
        <w:tblW w:w="0" w:type="auto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34"/>
        <w:gridCol w:w="1560"/>
        <w:gridCol w:w="850"/>
        <w:gridCol w:w="2693"/>
        <w:gridCol w:w="851"/>
        <w:gridCol w:w="2446"/>
      </w:tblGrid>
      <w:tr w:rsidR="00EE4F2F" w:rsidTr="00931308">
        <w:trPr>
          <w:trHeight w:val="537"/>
        </w:trPr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595B08" w:rsidP="00595B08">
            <w:pPr>
              <w:jc w:val="center"/>
            </w:pPr>
            <w:r>
              <w:rPr>
                <w:rFonts w:hint="eastAsia"/>
              </w:rPr>
              <w:t>受講</w:t>
            </w:r>
            <w:r w:rsidR="00EE4F2F">
              <w:rPr>
                <w:rFonts w:hint="eastAsia"/>
              </w:rPr>
              <w:t>番号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 w:rsidP="00654EE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－</w:t>
            </w:r>
            <w:r w:rsidR="00654EE4"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 w:rsidP="00761D0C">
            <w:pPr>
              <w:jc w:val="left"/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EE4F2F" w:rsidRDefault="00EE4F2F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氏　</w:t>
            </w:r>
            <w:r>
              <w:rPr>
                <w:rFonts w:hint="eastAsia"/>
              </w:rPr>
              <w:t>名</w:t>
            </w:r>
          </w:p>
        </w:tc>
        <w:tc>
          <w:tcPr>
            <w:tcW w:w="24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EE4F2F" w:rsidRDefault="00EE4F2F"/>
        </w:tc>
      </w:tr>
    </w:tbl>
    <w:p w:rsidR="00555D3C" w:rsidRDefault="00555D3C"/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>１　自主研修</w:t>
      </w:r>
      <w:r w:rsidR="00F740D7">
        <w:rPr>
          <w:rFonts w:asciiTheme="majorEastAsia" w:eastAsiaTheme="majorEastAsia" w:hAnsiTheme="majorEastAsia" w:hint="eastAsia"/>
        </w:rPr>
        <w:t>の</w:t>
      </w:r>
      <w:r w:rsidRPr="00ED61CB">
        <w:rPr>
          <w:rFonts w:asciiTheme="majorEastAsia" w:eastAsiaTheme="majorEastAsia" w:hAnsiTheme="majorEastAsia" w:hint="eastAsia"/>
        </w:rPr>
        <w:t>ための現状分析</w:t>
      </w:r>
    </w:p>
    <w:p w:rsidR="007E6030" w:rsidRPr="00ED61CB" w:rsidRDefault="0074545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（１）児童</w:t>
      </w:r>
      <w:r w:rsidR="007E6030" w:rsidRPr="00ED61CB">
        <w:rPr>
          <w:rFonts w:asciiTheme="majorEastAsia" w:eastAsiaTheme="majorEastAsia" w:hAnsiTheme="majorEastAsia" w:hint="eastAsia"/>
        </w:rPr>
        <w:t>生徒の</w:t>
      </w:r>
      <w:r w:rsidR="00FB7933">
        <w:rPr>
          <w:rFonts w:asciiTheme="majorEastAsia" w:eastAsiaTheme="majorEastAsia" w:hAnsiTheme="majorEastAsia" w:hint="eastAsia"/>
        </w:rPr>
        <w:t>現状</w:t>
      </w:r>
      <w:r>
        <w:rPr>
          <w:rFonts w:asciiTheme="majorEastAsia" w:eastAsiaTheme="majorEastAsia" w:hAnsiTheme="majorEastAsia" w:hint="eastAsia"/>
        </w:rPr>
        <w:t>（児童生徒に身に付けさせたい資質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能力、伸ばしたい資質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="007E6030" w:rsidRPr="00ED61CB">
        <w:rPr>
          <w:rFonts w:asciiTheme="majorEastAsia" w:eastAsiaTheme="majorEastAsia" w:hAnsiTheme="majorEastAsia" w:hint="eastAsia"/>
        </w:rPr>
        <w:t>能力）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47625</wp:posOffset>
                </wp:positionV>
                <wp:extent cx="5553075" cy="1119505"/>
                <wp:effectExtent l="9525" t="10795" r="952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0.05pt;margin-top:3.75pt;width:437.25pt;height:8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">
                <v:textbox inset="5.85pt,.7pt,5.85pt,.7pt">
                  <w:txbxContent>
                    <w:p w:rsidR="007E6030" w:rsidRDefault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（２）自らの</w:t>
      </w:r>
      <w:r w:rsidR="00FB7933">
        <w:rPr>
          <w:rFonts w:asciiTheme="majorEastAsia" w:eastAsiaTheme="majorEastAsia" w:hAnsiTheme="majorEastAsia" w:hint="eastAsia"/>
        </w:rPr>
        <w:t>現状</w:t>
      </w:r>
      <w:r w:rsidR="00AB06E3">
        <w:rPr>
          <w:rFonts w:asciiTheme="majorEastAsia" w:eastAsiaTheme="majorEastAsia" w:hAnsiTheme="majorEastAsia" w:hint="eastAsia"/>
        </w:rPr>
        <w:t>（身に付け</w:t>
      </w:r>
      <w:r w:rsidRPr="00ED61CB">
        <w:rPr>
          <w:rFonts w:asciiTheme="majorEastAsia" w:eastAsiaTheme="majorEastAsia" w:hAnsiTheme="majorEastAsia" w:hint="eastAsia"/>
        </w:rPr>
        <w:t>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Pr="00ED61CB">
        <w:rPr>
          <w:rFonts w:asciiTheme="majorEastAsia" w:eastAsiaTheme="majorEastAsia" w:hAnsiTheme="majorEastAsia" w:hint="eastAsia"/>
        </w:rPr>
        <w:t>能力、伸ばしたい資質</w:t>
      </w:r>
      <w:r w:rsidR="00931308">
        <w:rPr>
          <w:rFonts w:asciiTheme="majorEastAsia" w:eastAsiaTheme="majorEastAsia" w:hAnsiTheme="majorEastAsia" w:hint="eastAsia"/>
        </w:rPr>
        <w:t>・</w:t>
      </w:r>
      <w:r w:rsidRPr="00ED61CB">
        <w:rPr>
          <w:rFonts w:asciiTheme="majorEastAsia" w:eastAsiaTheme="majorEastAsia" w:hAnsiTheme="majorEastAsia" w:hint="eastAsia"/>
        </w:rPr>
        <w:t>能力）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20955</wp:posOffset>
                </wp:positionV>
                <wp:extent cx="5553075" cy="1134745"/>
                <wp:effectExtent l="9525" t="5080" r="9525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0.05pt;margin-top:1.65pt;width:437.2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F274E5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555D3C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>２　自主研修の</w:t>
      </w:r>
      <w:r w:rsidR="00555D3C" w:rsidRPr="00ED61CB">
        <w:rPr>
          <w:rFonts w:asciiTheme="majorEastAsia" w:eastAsiaTheme="majorEastAsia" w:hAnsiTheme="majorEastAsia" w:hint="eastAsia"/>
        </w:rPr>
        <w:t>目標</w:t>
      </w:r>
    </w:p>
    <w:p w:rsidR="007E6030" w:rsidRPr="00ED61CB" w:rsidRDefault="00555D3C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</w:t>
      </w:r>
      <w:r w:rsidR="007E6030" w:rsidRPr="00ED61CB">
        <w:rPr>
          <w:rFonts w:asciiTheme="majorEastAsia" w:eastAsiaTheme="majorEastAsia" w:hAnsiTheme="majorEastAsia" w:hint="eastAsia"/>
        </w:rPr>
        <w:t>１</w:t>
      </w:r>
      <w:r w:rsidRPr="00ED61CB">
        <w:rPr>
          <w:rFonts w:asciiTheme="majorEastAsia" w:eastAsiaTheme="majorEastAsia" w:hAnsiTheme="majorEastAsia" w:hint="eastAsia"/>
        </w:rPr>
        <w:t>）</w:t>
      </w:r>
      <w:r w:rsidR="007E6030" w:rsidRPr="00ED61CB">
        <w:rPr>
          <w:rFonts w:asciiTheme="majorEastAsia" w:eastAsiaTheme="majorEastAsia" w:hAnsiTheme="majorEastAsia" w:hint="eastAsia"/>
        </w:rPr>
        <w:t>目指す</w:t>
      </w:r>
      <w:r w:rsidR="00FD4B1E">
        <w:rPr>
          <w:rFonts w:asciiTheme="majorEastAsia" w:eastAsiaTheme="majorEastAsia" w:hAnsiTheme="majorEastAsia" w:hint="eastAsia"/>
        </w:rPr>
        <w:t>養護教諭</w:t>
      </w:r>
      <w:r w:rsidR="007E6030" w:rsidRPr="00ED61CB">
        <w:rPr>
          <w:rFonts w:asciiTheme="majorEastAsia" w:eastAsiaTheme="majorEastAsia" w:hAnsiTheme="majorEastAsia" w:hint="eastAsia"/>
        </w:rPr>
        <w:t>像（</w:t>
      </w:r>
      <w:r w:rsidR="00931308">
        <w:rPr>
          <w:rFonts w:asciiTheme="majorEastAsia" w:eastAsiaTheme="majorEastAsia" w:hAnsiTheme="majorEastAsia" w:hint="eastAsia"/>
        </w:rPr>
        <w:t>10</w:t>
      </w:r>
      <w:bookmarkStart w:id="0" w:name="_GoBack"/>
      <w:bookmarkEnd w:id="0"/>
      <w:r w:rsidR="00F2370A">
        <w:rPr>
          <w:rFonts w:asciiTheme="majorEastAsia" w:eastAsiaTheme="majorEastAsia" w:hAnsiTheme="majorEastAsia" w:hint="eastAsia"/>
        </w:rPr>
        <w:t>年目の姿</w:t>
      </w:r>
      <w:r w:rsidR="007E6030" w:rsidRPr="00ED61CB">
        <w:rPr>
          <w:rFonts w:asciiTheme="majorEastAsia" w:eastAsiaTheme="majorEastAsia" w:hAnsiTheme="majorEastAsia" w:hint="eastAsia"/>
        </w:rPr>
        <w:t>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21590</wp:posOffset>
                </wp:positionV>
                <wp:extent cx="5553075" cy="857250"/>
                <wp:effectExtent l="9525" t="9525" r="9525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0.05pt;margin-top:1.7pt;width:437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（２）中期的な研修目標（</w:t>
      </w:r>
      <w:r w:rsidR="00893626">
        <w:rPr>
          <w:rFonts w:asciiTheme="majorEastAsia" w:eastAsiaTheme="majorEastAsia" w:hAnsiTheme="majorEastAsia" w:hint="eastAsia"/>
        </w:rPr>
        <w:t>５</w:t>
      </w:r>
      <w:r w:rsidR="00F2370A">
        <w:rPr>
          <w:rFonts w:asciiTheme="majorEastAsia" w:eastAsiaTheme="majorEastAsia" w:hAnsiTheme="majorEastAsia" w:hint="eastAsia"/>
        </w:rPr>
        <w:t>年目の</w:t>
      </w:r>
      <w:r w:rsidRPr="00ED61CB">
        <w:rPr>
          <w:rFonts w:asciiTheme="majorEastAsia" w:eastAsiaTheme="majorEastAsia" w:hAnsiTheme="majorEastAsia" w:hint="eastAsia"/>
        </w:rPr>
        <w:t>達成目標）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1270</wp:posOffset>
                </wp:positionV>
                <wp:extent cx="5553075" cy="857250"/>
                <wp:effectExtent l="9525" t="9525" r="952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0.05pt;margin-top:.1pt;width:437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（３）短期的な研修目標</w: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　　①２年目の重点目標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26670</wp:posOffset>
                </wp:positionV>
                <wp:extent cx="5553075" cy="571500"/>
                <wp:effectExtent l="9525" t="8890" r="9525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40.05pt;margin-top:2.1pt;width:437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　　②３年目の重点目標</w:t>
      </w:r>
    </w:p>
    <w:p w:rsidR="007E6030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22225</wp:posOffset>
                </wp:positionV>
                <wp:extent cx="5553075" cy="571500"/>
                <wp:effectExtent l="9525" t="11430" r="9525" b="762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40.05pt;margin-top:1.75pt;width:437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7E6030" w:rsidRPr="00ED61CB" w:rsidRDefault="007E6030">
      <w:pPr>
        <w:rPr>
          <w:rFonts w:asciiTheme="majorEastAsia" w:eastAsiaTheme="majorEastAsia" w:hAnsiTheme="majorEastAsia"/>
        </w:rPr>
      </w:pPr>
      <w:r w:rsidRPr="00ED61CB">
        <w:rPr>
          <w:rFonts w:asciiTheme="majorEastAsia" w:eastAsiaTheme="majorEastAsia" w:hAnsiTheme="majorEastAsia" w:hint="eastAsia"/>
        </w:rPr>
        <w:t xml:space="preserve">　　　③４年目の重点目標</w:t>
      </w:r>
    </w:p>
    <w:p w:rsidR="00555D3C" w:rsidRPr="00ED61CB" w:rsidRDefault="00C8709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46355</wp:posOffset>
                </wp:positionV>
                <wp:extent cx="5553075" cy="571500"/>
                <wp:effectExtent l="9525" t="5080" r="9525" b="139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030" w:rsidRDefault="007E6030" w:rsidP="007E603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40.05pt;margin-top:3.65pt;width:437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">
                <v:textbox inset="5.85pt,.7pt,5.85pt,.7pt">
                  <w:txbxContent>
                    <w:p w:rsidR="007E6030" w:rsidRDefault="007E6030" w:rsidP="007E6030"/>
                  </w:txbxContent>
                </v:textbox>
              </v:shape>
            </w:pict>
          </mc:Fallback>
        </mc:AlternateContent>
      </w:r>
    </w:p>
    <w:p w:rsidR="007E6030" w:rsidRPr="00ED61CB" w:rsidRDefault="007E6030">
      <w:pPr>
        <w:rPr>
          <w:rFonts w:asciiTheme="majorEastAsia" w:eastAsiaTheme="majorEastAsia" w:hAnsiTheme="majorEastAsia"/>
        </w:rPr>
      </w:pPr>
    </w:p>
    <w:p w:rsidR="00ED61CB" w:rsidRDefault="00ED61CB">
      <w:pPr>
        <w:rPr>
          <w:rFonts w:asciiTheme="majorEastAsia" w:eastAsiaTheme="majorEastAsia" w:hAnsiTheme="majorEastAsia"/>
        </w:rPr>
      </w:pPr>
    </w:p>
    <w:sectPr w:rsidR="00ED61CB" w:rsidSect="00AE795B">
      <w:footerReference w:type="default" r:id="rId7"/>
      <w:pgSz w:w="11906" w:h="16838" w:code="9"/>
      <w:pgMar w:top="1134" w:right="1134" w:bottom="1134" w:left="1134" w:header="851" w:footer="113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E2" w:rsidRDefault="009B4BE2" w:rsidP="00583C5A">
      <w:r>
        <w:separator/>
      </w:r>
    </w:p>
  </w:endnote>
  <w:endnote w:type="continuationSeparator" w:id="0">
    <w:p w:rsidR="009B4BE2" w:rsidRDefault="009B4BE2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74" w:rsidRDefault="002A08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E2" w:rsidRDefault="009B4BE2" w:rsidP="00583C5A">
      <w:r>
        <w:separator/>
      </w:r>
    </w:p>
  </w:footnote>
  <w:footnote w:type="continuationSeparator" w:id="0">
    <w:p w:rsidR="009B4BE2" w:rsidRDefault="009B4BE2" w:rsidP="005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C"/>
    <w:rsid w:val="00016300"/>
    <w:rsid w:val="000B7E9A"/>
    <w:rsid w:val="000D4ED8"/>
    <w:rsid w:val="00107E1A"/>
    <w:rsid w:val="00191947"/>
    <w:rsid w:val="001C0139"/>
    <w:rsid w:val="001C4D5B"/>
    <w:rsid w:val="00212C23"/>
    <w:rsid w:val="0029759D"/>
    <w:rsid w:val="002A0874"/>
    <w:rsid w:val="00345063"/>
    <w:rsid w:val="003C13CA"/>
    <w:rsid w:val="003E6E1E"/>
    <w:rsid w:val="003F14FB"/>
    <w:rsid w:val="003F4E83"/>
    <w:rsid w:val="00410C26"/>
    <w:rsid w:val="004139B1"/>
    <w:rsid w:val="004766DA"/>
    <w:rsid w:val="004A6225"/>
    <w:rsid w:val="004F3B12"/>
    <w:rsid w:val="0050493F"/>
    <w:rsid w:val="00555D3C"/>
    <w:rsid w:val="00583C5A"/>
    <w:rsid w:val="00595B08"/>
    <w:rsid w:val="005D18ED"/>
    <w:rsid w:val="006063DC"/>
    <w:rsid w:val="0062236C"/>
    <w:rsid w:val="00654EE4"/>
    <w:rsid w:val="006B634A"/>
    <w:rsid w:val="00745458"/>
    <w:rsid w:val="00761D0C"/>
    <w:rsid w:val="00761D97"/>
    <w:rsid w:val="00765091"/>
    <w:rsid w:val="007D077D"/>
    <w:rsid w:val="007E6030"/>
    <w:rsid w:val="007E7DF1"/>
    <w:rsid w:val="007F2A49"/>
    <w:rsid w:val="00867E48"/>
    <w:rsid w:val="00893626"/>
    <w:rsid w:val="008E3607"/>
    <w:rsid w:val="0090073E"/>
    <w:rsid w:val="00911D8D"/>
    <w:rsid w:val="00913077"/>
    <w:rsid w:val="00931308"/>
    <w:rsid w:val="00962CC3"/>
    <w:rsid w:val="00964ACA"/>
    <w:rsid w:val="009B4BE2"/>
    <w:rsid w:val="009E0C01"/>
    <w:rsid w:val="009E561D"/>
    <w:rsid w:val="009F5C52"/>
    <w:rsid w:val="00A66A10"/>
    <w:rsid w:val="00AB06E3"/>
    <w:rsid w:val="00AB5567"/>
    <w:rsid w:val="00AC6C78"/>
    <w:rsid w:val="00AE1FB1"/>
    <w:rsid w:val="00AE795B"/>
    <w:rsid w:val="00AF4FEB"/>
    <w:rsid w:val="00B74A58"/>
    <w:rsid w:val="00BB02D7"/>
    <w:rsid w:val="00C11A39"/>
    <w:rsid w:val="00C16708"/>
    <w:rsid w:val="00C765A9"/>
    <w:rsid w:val="00C87094"/>
    <w:rsid w:val="00CC5334"/>
    <w:rsid w:val="00CD2F66"/>
    <w:rsid w:val="00D00BB3"/>
    <w:rsid w:val="00D12F45"/>
    <w:rsid w:val="00D51B3D"/>
    <w:rsid w:val="00D543E4"/>
    <w:rsid w:val="00DA64EA"/>
    <w:rsid w:val="00DC19F3"/>
    <w:rsid w:val="00DC599A"/>
    <w:rsid w:val="00DE4E5F"/>
    <w:rsid w:val="00E200AE"/>
    <w:rsid w:val="00E41086"/>
    <w:rsid w:val="00E57B88"/>
    <w:rsid w:val="00E63A87"/>
    <w:rsid w:val="00E732D4"/>
    <w:rsid w:val="00ED61CB"/>
    <w:rsid w:val="00EE4F2F"/>
    <w:rsid w:val="00EE5716"/>
    <w:rsid w:val="00F2370A"/>
    <w:rsid w:val="00F274E5"/>
    <w:rsid w:val="00F477B3"/>
    <w:rsid w:val="00F740D7"/>
    <w:rsid w:val="00F81E73"/>
    <w:rsid w:val="00F87C96"/>
    <w:rsid w:val="00FB7933"/>
    <w:rsid w:val="00FC022B"/>
    <w:rsid w:val="00F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5</cp:revision>
  <cp:lastPrinted>2014-03-03T07:11:00Z</cp:lastPrinted>
  <dcterms:created xsi:type="dcterms:W3CDTF">2013-03-03T23:56:00Z</dcterms:created>
  <dcterms:modified xsi:type="dcterms:W3CDTF">2014-03-10T03:48:00Z</dcterms:modified>
</cp:coreProperties>
</file>