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7B" w:rsidRDefault="00D05529" w:rsidP="005E55C9">
      <w:pPr>
        <w:spacing w:line="0" w:lineRule="atLeast"/>
        <w:jc w:val="center"/>
      </w:pPr>
      <w:bookmarkStart w:id="0" w:name="_GoBack"/>
      <w:bookmarkEnd w:id="0"/>
      <w:r>
        <w:rPr>
          <w:rFonts w:hint="eastAsia"/>
        </w:rPr>
        <w:t>平成</w:t>
      </w:r>
      <w:r w:rsidR="005C3A78" w:rsidRPr="005C3A78">
        <w:rPr>
          <w:rFonts w:ascii="ＭＳ 明朝" w:hAnsi="ＭＳ 明朝" w:hint="eastAsia"/>
        </w:rPr>
        <w:t>31</w:t>
      </w:r>
      <w:r w:rsidR="00B80ECC">
        <w:rPr>
          <w:rFonts w:ascii="ＭＳ 明朝" w:hAnsi="ＭＳ 明朝" w:hint="eastAsia"/>
        </w:rPr>
        <w:t>（2019）</w:t>
      </w:r>
      <w:r>
        <w:rPr>
          <w:rFonts w:hint="eastAsia"/>
        </w:rPr>
        <w:t>年度</w:t>
      </w:r>
      <w:r w:rsidR="008F7A2B">
        <w:rPr>
          <w:rFonts w:hint="eastAsia"/>
        </w:rPr>
        <w:t xml:space="preserve">　</w:t>
      </w:r>
      <w:r>
        <w:rPr>
          <w:rFonts w:hint="eastAsia"/>
        </w:rPr>
        <w:t>新規採用養護教諭研修</w:t>
      </w:r>
    </w:p>
    <w:p w:rsidR="00D05529" w:rsidRPr="0049162E" w:rsidRDefault="00D05529" w:rsidP="005E55C9">
      <w:pPr>
        <w:spacing w:line="0" w:lineRule="atLeast"/>
        <w:jc w:val="center"/>
        <w:rPr>
          <w:sz w:val="24"/>
          <w:szCs w:val="24"/>
        </w:rPr>
      </w:pPr>
      <w:r w:rsidRPr="0049162E">
        <w:rPr>
          <w:rFonts w:hint="eastAsia"/>
          <w:sz w:val="24"/>
          <w:szCs w:val="24"/>
        </w:rPr>
        <w:t>年間指導</w:t>
      </w:r>
      <w:r w:rsidR="00231EDC">
        <w:rPr>
          <w:rFonts w:hint="eastAsia"/>
          <w:sz w:val="24"/>
          <w:szCs w:val="24"/>
        </w:rPr>
        <w:t>計画書（</w:t>
      </w:r>
      <w:r w:rsidR="009D3517">
        <w:rPr>
          <w:rFonts w:hint="eastAsia"/>
          <w:sz w:val="24"/>
          <w:szCs w:val="24"/>
        </w:rPr>
        <w:t>報告</w:t>
      </w:r>
      <w:r w:rsidRPr="0049162E">
        <w:rPr>
          <w:rFonts w:hint="eastAsia"/>
          <w:sz w:val="24"/>
          <w:szCs w:val="24"/>
        </w:rPr>
        <w:t>書</w:t>
      </w:r>
      <w:r w:rsidR="00231EDC">
        <w:rPr>
          <w:rFonts w:hint="eastAsia"/>
          <w:sz w:val="24"/>
          <w:szCs w:val="24"/>
        </w:rPr>
        <w:t>）</w:t>
      </w:r>
    </w:p>
    <w:p w:rsidR="00436AB1" w:rsidRDefault="00436AB1" w:rsidP="00FE43E8">
      <w:pPr>
        <w:wordWrap w:val="0"/>
        <w:jc w:val="right"/>
        <w:rPr>
          <w:rFonts w:hint="eastAsia"/>
        </w:rPr>
      </w:pPr>
    </w:p>
    <w:p w:rsidR="00D05529" w:rsidRDefault="00C84878" w:rsidP="0088385F">
      <w:pPr>
        <w:wordWrap w:val="0"/>
        <w:ind w:right="-1"/>
        <w:jc w:val="right"/>
      </w:pPr>
      <w:r>
        <w:rPr>
          <w:rFonts w:hint="eastAsia"/>
        </w:rPr>
        <w:t>○○○</w:t>
      </w:r>
      <w:r w:rsidR="00D05529">
        <w:rPr>
          <w:rFonts w:hint="eastAsia"/>
        </w:rPr>
        <w:t>立○○○○学校</w:t>
      </w:r>
      <w:r w:rsidR="0088385F">
        <w:rPr>
          <w:rFonts w:hint="eastAsia"/>
        </w:rPr>
        <w:t xml:space="preserve">　　　　　</w:t>
      </w:r>
    </w:p>
    <w:p w:rsidR="00D05529" w:rsidRDefault="00D05529" w:rsidP="0088385F">
      <w:pPr>
        <w:wordWrap w:val="0"/>
        <w:ind w:right="-1"/>
        <w:jc w:val="right"/>
      </w:pPr>
      <w:r>
        <w:rPr>
          <w:rFonts w:hint="eastAsia"/>
        </w:rPr>
        <w:t>校</w:t>
      </w:r>
      <w:r w:rsidR="0088385F">
        <w:rPr>
          <w:rFonts w:hint="eastAsia"/>
        </w:rPr>
        <w:t xml:space="preserve">　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 w:rsidR="0088385F">
        <w:rPr>
          <w:rFonts w:hint="eastAsia"/>
        </w:rPr>
        <w:t xml:space="preserve">　</w:t>
      </w:r>
      <w:r>
        <w:rPr>
          <w:rFonts w:hint="eastAsia"/>
        </w:rPr>
        <w:t>○○</w:t>
      </w:r>
      <w:r w:rsidR="00231EDC">
        <w:rPr>
          <w:rFonts w:hint="eastAsia"/>
        </w:rPr>
        <w:t xml:space="preserve">　</w:t>
      </w:r>
      <w:r>
        <w:rPr>
          <w:rFonts w:hint="eastAsia"/>
        </w:rPr>
        <w:t>○○</w:t>
      </w:r>
      <w:r w:rsidR="0088385F">
        <w:rPr>
          <w:rFonts w:hint="eastAsia"/>
        </w:rPr>
        <w:t xml:space="preserve">　</w:t>
      </w:r>
      <w:r w:rsidR="0079396E">
        <w:rPr>
          <w:rFonts w:hint="eastAsia"/>
        </w:rPr>
        <w:t xml:space="preserve">　</w:t>
      </w:r>
      <w:r w:rsidR="0088385F">
        <w:rPr>
          <w:rFonts w:hint="eastAsia"/>
        </w:rPr>
        <w:t xml:space="preserve">印　　</w:t>
      </w:r>
    </w:p>
    <w:p w:rsidR="00231EDC" w:rsidRDefault="00231EDC">
      <w:pPr>
        <w:rPr>
          <w:rFonts w:hint="eastAsia"/>
        </w:rPr>
      </w:pPr>
    </w:p>
    <w:p w:rsidR="00D05529" w:rsidRDefault="00231EDC">
      <w:r>
        <w:rPr>
          <w:rFonts w:hint="eastAsia"/>
        </w:rPr>
        <w:t xml:space="preserve">１　</w:t>
      </w:r>
      <w:r w:rsidR="00D871DB">
        <w:rPr>
          <w:rFonts w:hint="eastAsia"/>
          <w:kern w:val="0"/>
        </w:rPr>
        <w:t>新規採用</w:t>
      </w:r>
      <w:r>
        <w:rPr>
          <w:rFonts w:hint="eastAsia"/>
        </w:rPr>
        <w:t xml:space="preserve">養護教諭氏名　</w:t>
      </w:r>
      <w:r w:rsidR="00D871DB">
        <w:rPr>
          <w:rFonts w:hint="eastAsia"/>
        </w:rPr>
        <w:t xml:space="preserve">　</w:t>
      </w:r>
      <w:r>
        <w:rPr>
          <w:rFonts w:hint="eastAsia"/>
        </w:rPr>
        <w:t>○○　○○</w:t>
      </w:r>
    </w:p>
    <w:p w:rsidR="0049162E" w:rsidRDefault="0049162E"/>
    <w:p w:rsidR="00D05529" w:rsidRDefault="00D05529">
      <w:r>
        <w:rPr>
          <w:rFonts w:hint="eastAsia"/>
        </w:rPr>
        <w:t>２　指導教員等職氏名</w:t>
      </w: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2"/>
        <w:gridCol w:w="2790"/>
        <w:gridCol w:w="1811"/>
      </w:tblGrid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職　　名</w:t>
            </w:r>
          </w:p>
        </w:tc>
        <w:tc>
          <w:tcPr>
            <w:tcW w:w="2843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氏　　名</w:t>
            </w:r>
          </w:p>
        </w:tc>
        <w:tc>
          <w:tcPr>
            <w:tcW w:w="1842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備　　考</w:t>
            </w:r>
          </w:p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>
            <w:pPr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80061F" w:rsidRPr="00977351" w:rsidTr="00034857">
        <w:trPr>
          <w:trHeight w:val="362"/>
        </w:trPr>
        <w:tc>
          <w:tcPr>
            <w:tcW w:w="1977" w:type="dxa"/>
            <w:vAlign w:val="center"/>
          </w:tcPr>
          <w:p w:rsidR="0080061F" w:rsidRPr="00977351" w:rsidRDefault="0080061F" w:rsidP="00231EDC"/>
        </w:tc>
        <w:tc>
          <w:tcPr>
            <w:tcW w:w="2843" w:type="dxa"/>
            <w:vAlign w:val="center"/>
          </w:tcPr>
          <w:p w:rsidR="0080061F" w:rsidRPr="00977351" w:rsidRDefault="0080061F" w:rsidP="00231EDC">
            <w:pPr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80061F" w:rsidRPr="00977351" w:rsidRDefault="0080061F" w:rsidP="00231EDC"/>
        </w:tc>
      </w:tr>
    </w:tbl>
    <w:p w:rsidR="008A7CE1" w:rsidRDefault="008A7CE1" w:rsidP="001635EC">
      <w:pPr>
        <w:spacing w:line="200" w:lineRule="exact"/>
      </w:pPr>
    </w:p>
    <w:p w:rsidR="008A7CE1" w:rsidRDefault="008A7CE1" w:rsidP="008A7CE1">
      <w:r>
        <w:rPr>
          <w:rFonts w:hint="eastAsia"/>
        </w:rPr>
        <w:t>３　年間指導計画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4110"/>
        <w:gridCol w:w="426"/>
        <w:gridCol w:w="3827"/>
        <w:gridCol w:w="850"/>
      </w:tblGrid>
      <w:tr w:rsidR="008A7CE1" w:rsidTr="005C3A78">
        <w:trPr>
          <w:trHeight w:val="49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CE1" w:rsidRDefault="008A7C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CE1" w:rsidRDefault="008A7C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総合教育センター等における研修内容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指導教員等を中心とする校内研修の内容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E4622">
              <w:rPr>
                <w:rFonts w:hint="eastAsia"/>
                <w:spacing w:val="15"/>
                <w:w w:val="76"/>
                <w:kern w:val="0"/>
                <w:sz w:val="20"/>
                <w:szCs w:val="20"/>
                <w:fitText w:val="655" w:id="1662245121"/>
              </w:rPr>
              <w:t>指導教</w:t>
            </w:r>
            <w:r w:rsidRPr="001E4622">
              <w:rPr>
                <w:rFonts w:hint="eastAsia"/>
                <w:spacing w:val="-22"/>
                <w:w w:val="76"/>
                <w:kern w:val="0"/>
                <w:sz w:val="20"/>
                <w:szCs w:val="20"/>
                <w:fitText w:val="655" w:id="1662245121"/>
              </w:rPr>
              <w:t>員</w:t>
            </w:r>
          </w:p>
          <w:p w:rsidR="008A7CE1" w:rsidRDefault="008A7C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名</w:t>
            </w:r>
          </w:p>
        </w:tc>
      </w:tr>
      <w:tr w:rsidR="008A7CE1" w:rsidTr="00B80ECC">
        <w:trPr>
          <w:trHeight w:val="2468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４</w:t>
            </w: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8A7CE1" w:rsidRDefault="005C3A78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３</w:t>
            </w: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CE1" w:rsidRPr="001635EC" w:rsidRDefault="008A7CE1" w:rsidP="001635EC">
            <w:pPr>
              <w:spacing w:line="24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8A7CE1" w:rsidRPr="001635EC" w:rsidRDefault="008A7CE1" w:rsidP="001635EC">
            <w:pPr>
              <w:spacing w:line="24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「教職員への期待」</w:t>
            </w:r>
          </w:p>
          <w:p w:rsidR="008A7CE1" w:rsidRPr="001635EC" w:rsidRDefault="008A7CE1" w:rsidP="001635EC">
            <w:pPr>
              <w:spacing w:line="24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「教職員の服務」</w:t>
            </w:r>
          </w:p>
          <w:p w:rsidR="008A7CE1" w:rsidRPr="001635EC" w:rsidRDefault="008A7CE1" w:rsidP="001635EC">
            <w:pPr>
              <w:spacing w:line="24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8A7CE1" w:rsidRPr="001635EC" w:rsidRDefault="008A7CE1" w:rsidP="001635EC">
            <w:pPr>
              <w:spacing w:line="24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「栃木県教育振興基本計画2020</w:t>
            </w:r>
          </w:p>
          <w:p w:rsidR="008A7CE1" w:rsidRPr="001635EC" w:rsidRDefault="008A7CE1" w:rsidP="001635EC">
            <w:pPr>
              <w:spacing w:line="240" w:lineRule="exact"/>
              <w:ind w:firstLineChars="100" w:firstLine="187"/>
              <w:rPr>
                <w:rFonts w:ascii="ＭＳ 明朝" w:hAnsi="ＭＳ 明朝" w:hint="eastAsia"/>
                <w:sz w:val="20"/>
                <w:szCs w:val="20"/>
              </w:rPr>
            </w:pPr>
            <w:r w:rsidRPr="001635EC">
              <w:rPr>
                <w:rFonts w:hint="eastAsia"/>
                <w:sz w:val="20"/>
                <w:szCs w:val="20"/>
              </w:rPr>
              <w:t>－教育ビジョンとちぎ－</w:t>
            </w:r>
            <w:r w:rsidRPr="001635EC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8A7CE1" w:rsidRPr="001635EC" w:rsidRDefault="008A7CE1" w:rsidP="001635EC">
            <w:pPr>
              <w:spacing w:line="24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8A7CE1" w:rsidRPr="001635EC" w:rsidRDefault="008A7CE1" w:rsidP="001635EC">
            <w:pPr>
              <w:spacing w:line="24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「児童・生徒指導の在り方」</w:t>
            </w:r>
          </w:p>
          <w:p w:rsidR="008A7CE1" w:rsidRPr="001635EC" w:rsidRDefault="008A7CE1" w:rsidP="001635EC">
            <w:pPr>
              <w:spacing w:line="24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8A7CE1" w:rsidRPr="001635EC" w:rsidRDefault="008A7CE1" w:rsidP="001635EC">
            <w:pPr>
              <w:kinsoku w:val="0"/>
              <w:autoSpaceDE w:val="0"/>
              <w:autoSpaceDN w:val="0"/>
              <w:spacing w:line="240" w:lineRule="exact"/>
              <w:ind w:left="187" w:hangingChars="100" w:hanging="187"/>
              <w:jc w:val="left"/>
              <w:rPr>
                <w:rFonts w:ascii="ＭＳ 明朝" w:hint="eastAsia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「新規採用養護教諭研修について」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研</w:t>
            </w: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修</w:t>
            </w: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日</w:t>
            </w: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を</w:t>
            </w: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記</w:t>
            </w: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入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int="eastAsia"/>
                <w:sz w:val="20"/>
                <w:szCs w:val="20"/>
              </w:rPr>
            </w:pP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校内における研修の主な項目を記載する。（15日）</w:t>
            </w:r>
          </w:p>
          <w:p w:rsidR="008A7CE1" w:rsidRDefault="008A7CE1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E1" w:rsidRDefault="008A7CE1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8A7CE1" w:rsidTr="00B80ECC">
        <w:trPr>
          <w:trHeight w:val="1978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４</w:t>
            </w: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5C3A78"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  <w:p w:rsidR="008A7CE1" w:rsidRDefault="005C3A78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3A78" w:rsidRPr="001635EC" w:rsidRDefault="005C3A78" w:rsidP="001635EC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5C3A78" w:rsidRPr="001635EC" w:rsidRDefault="005C3A78" w:rsidP="00B80ECC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「学校保健行政と養護教諭」</w:t>
            </w:r>
          </w:p>
          <w:p w:rsidR="005C3A78" w:rsidRPr="001635EC" w:rsidRDefault="005C3A78" w:rsidP="00B80ECC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「危機管理</w:t>
            </w:r>
            <w:r w:rsidRPr="001635EC">
              <w:rPr>
                <w:rFonts w:ascii="ＭＳ 明朝" w:hAnsi="ＭＳ 明朝"/>
                <w:sz w:val="20"/>
                <w:szCs w:val="20"/>
              </w:rPr>
              <w:t>１～</w:t>
            </w:r>
            <w:r w:rsidRPr="001635EC">
              <w:rPr>
                <w:rFonts w:ascii="ＭＳ 明朝" w:hAnsi="ＭＳ 明朝" w:hint="eastAsia"/>
                <w:sz w:val="20"/>
                <w:szCs w:val="20"/>
              </w:rPr>
              <w:t>感染症の予防と対応～」</w:t>
            </w:r>
          </w:p>
          <w:p w:rsidR="005C3A78" w:rsidRPr="001635EC" w:rsidRDefault="005C3A78" w:rsidP="00B80ECC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「健康診断と学校</w:t>
            </w:r>
            <w:r w:rsidRPr="001635EC">
              <w:rPr>
                <w:rFonts w:ascii="ＭＳ 明朝" w:hAnsi="ＭＳ 明朝"/>
                <w:sz w:val="20"/>
                <w:szCs w:val="20"/>
              </w:rPr>
              <w:t>における</w:t>
            </w:r>
            <w:r w:rsidRPr="001635EC">
              <w:rPr>
                <w:rFonts w:ascii="ＭＳ 明朝" w:hAnsi="ＭＳ 明朝" w:hint="eastAsia"/>
                <w:sz w:val="20"/>
                <w:szCs w:val="20"/>
              </w:rPr>
              <w:t>疾病管理」</w:t>
            </w:r>
          </w:p>
          <w:p w:rsidR="005C3A78" w:rsidRPr="001635EC" w:rsidRDefault="005C3A78" w:rsidP="001635E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講話</w:t>
            </w:r>
            <w:r w:rsidRPr="001635EC">
              <w:rPr>
                <w:rFonts w:ascii="ＭＳ 明朝" w:hAnsi="ＭＳ 明朝"/>
                <w:sz w:val="20"/>
                <w:szCs w:val="20"/>
              </w:rPr>
              <w:t>・演習</w:t>
            </w:r>
          </w:p>
          <w:p w:rsidR="005C3A78" w:rsidRPr="001635EC" w:rsidRDefault="005C3A78" w:rsidP="001635E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/>
                <w:sz w:val="20"/>
                <w:szCs w:val="20"/>
              </w:rPr>
              <w:t>「</w:t>
            </w:r>
            <w:r w:rsidRPr="001635EC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Pr="001635EC">
              <w:rPr>
                <w:rFonts w:ascii="ＭＳ 明朝" w:hAnsi="ＭＳ 明朝"/>
                <w:sz w:val="20"/>
                <w:szCs w:val="20"/>
              </w:rPr>
              <w:t>組織マネジメントの基礎」</w:t>
            </w:r>
          </w:p>
          <w:p w:rsidR="005C3A78" w:rsidRPr="001635EC" w:rsidRDefault="005C3A78" w:rsidP="001635EC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8A7CE1" w:rsidRPr="001635EC" w:rsidRDefault="005C3A78" w:rsidP="000E0DB0">
            <w:pPr>
              <w:spacing w:line="240" w:lineRule="exact"/>
              <w:ind w:left="187" w:hangingChars="100" w:hanging="187"/>
              <w:rPr>
                <w:rFonts w:hint="eastAsia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「課題研究の進め方」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A7CE1" w:rsidTr="00B80ECC">
        <w:trPr>
          <w:trHeight w:val="196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５</w:t>
            </w: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5C3A78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8" w:rsidRPr="001635EC" w:rsidRDefault="005C3A78" w:rsidP="001635EC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5C3A78" w:rsidRPr="001635EC" w:rsidRDefault="005C3A78" w:rsidP="001635EC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「保健教育」</w:t>
            </w:r>
          </w:p>
          <w:p w:rsidR="005C3A78" w:rsidRPr="001635EC" w:rsidRDefault="005C3A78" w:rsidP="00B80ECC">
            <w:pPr>
              <w:widowControl/>
              <w:spacing w:line="240" w:lineRule="exact"/>
              <w:ind w:leftChars="17" w:left="220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「性に関する指導及び薬物乱用防止教育について」</w:t>
            </w:r>
          </w:p>
          <w:p w:rsidR="005C3A78" w:rsidRPr="001635EC" w:rsidRDefault="005C3A78" w:rsidP="001635EC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講話・演習</w:t>
            </w:r>
          </w:p>
          <w:p w:rsidR="005C3A78" w:rsidRPr="001635EC" w:rsidRDefault="005C3A78" w:rsidP="001635EC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「学校保健計画と保健室経営計画」</w:t>
            </w:r>
          </w:p>
          <w:p w:rsidR="005C3A78" w:rsidRPr="001635EC" w:rsidRDefault="005C3A78" w:rsidP="001635EC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8A7CE1" w:rsidRPr="001635EC" w:rsidRDefault="005C3A78" w:rsidP="001635EC">
            <w:pPr>
              <w:kinsoku w:val="0"/>
              <w:autoSpaceDE w:val="0"/>
              <w:autoSpaceDN w:val="0"/>
              <w:spacing w:line="24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「健康観察及び健康相談、保健指導について」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A7CE1" w:rsidTr="005C3A78">
        <w:trPr>
          <w:trHeight w:val="557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６</w:t>
            </w: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8A7CE1" w:rsidRDefault="005C3A78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６</w:t>
            </w:r>
          </w:p>
          <w:p w:rsidR="008A7CE1" w:rsidRDefault="005C3A78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78" w:rsidRPr="001635EC" w:rsidRDefault="005C3A78" w:rsidP="001635E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5C3A78" w:rsidRPr="001635EC" w:rsidRDefault="005C3A78" w:rsidP="00B80EC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「課題研究計画の検討」</w:t>
            </w:r>
          </w:p>
          <w:p w:rsidR="005C3A78" w:rsidRPr="001635EC" w:rsidRDefault="005C3A78" w:rsidP="001635EC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講話・</w:t>
            </w:r>
            <w:r w:rsidRPr="001635EC">
              <w:rPr>
                <w:rFonts w:ascii="ＭＳ 明朝" w:hAnsi="ＭＳ 明朝"/>
                <w:sz w:val="20"/>
                <w:szCs w:val="20"/>
              </w:rPr>
              <w:t>研究協議</w:t>
            </w:r>
          </w:p>
          <w:p w:rsidR="005C3A78" w:rsidRPr="001635EC" w:rsidRDefault="005C3A78" w:rsidP="00B80ECC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「学校環境衛生活動の</w:t>
            </w:r>
            <w:r w:rsidRPr="001635EC">
              <w:rPr>
                <w:rFonts w:ascii="ＭＳ 明朝" w:hAnsi="ＭＳ 明朝"/>
                <w:sz w:val="20"/>
                <w:szCs w:val="20"/>
              </w:rPr>
              <w:t>進め方</w:t>
            </w:r>
            <w:r w:rsidRPr="001635EC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5C3A78" w:rsidRPr="001635EC" w:rsidRDefault="005C3A78" w:rsidP="001635EC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8F1561" w:rsidRDefault="005C3A78" w:rsidP="00B80EC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「危機管理２</w:t>
            </w:r>
          </w:p>
          <w:p w:rsidR="008A7CE1" w:rsidRPr="001635EC" w:rsidRDefault="005C3A78" w:rsidP="00B80ECC">
            <w:pPr>
              <w:spacing w:line="240" w:lineRule="exact"/>
              <w:ind w:firstLineChars="100" w:firstLine="187"/>
              <w:rPr>
                <w:rFonts w:ascii="ＭＳ 明朝" w:hAnsi="ＭＳ 明朝" w:hint="eastAsia"/>
                <w:sz w:val="20"/>
                <w:szCs w:val="20"/>
              </w:rPr>
            </w:pPr>
            <w:r w:rsidRPr="001635EC">
              <w:rPr>
                <w:rFonts w:ascii="ＭＳ 明朝" w:hAnsi="ＭＳ 明朝"/>
                <w:sz w:val="20"/>
                <w:szCs w:val="20"/>
              </w:rPr>
              <w:t>～</w:t>
            </w:r>
            <w:r w:rsidRPr="001635EC">
              <w:rPr>
                <w:rFonts w:ascii="ＭＳ 明朝" w:hAnsi="ＭＳ 明朝" w:hint="eastAsia"/>
                <w:sz w:val="20"/>
                <w:szCs w:val="20"/>
              </w:rPr>
              <w:t>学校に</w:t>
            </w:r>
            <w:r w:rsidRPr="001635EC">
              <w:rPr>
                <w:rFonts w:ascii="ＭＳ 明朝" w:hAnsi="ＭＳ 明朝"/>
                <w:sz w:val="20"/>
                <w:szCs w:val="20"/>
              </w:rPr>
              <w:t>おける安全教育の充実</w:t>
            </w:r>
            <w:r w:rsidRPr="001635EC">
              <w:rPr>
                <w:rFonts w:ascii="ＭＳ 明朝" w:hAnsi="ＭＳ 明朝" w:hint="eastAsia"/>
                <w:sz w:val="20"/>
                <w:szCs w:val="20"/>
              </w:rPr>
              <w:t>～」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A7CE1" w:rsidTr="005C3A78">
        <w:trPr>
          <w:trHeight w:val="27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６</w:t>
            </w:r>
          </w:p>
          <w:p w:rsidR="008A7CE1" w:rsidRDefault="001C2D37" w:rsidP="001C2D37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lastRenderedPageBreak/>
              <w:t>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2D37" w:rsidRPr="001635EC" w:rsidRDefault="001C2D37" w:rsidP="001C2D37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int="eastAsia"/>
                <w:sz w:val="20"/>
                <w:szCs w:val="20"/>
              </w:rPr>
            </w:pPr>
            <w:r w:rsidRPr="001635EC">
              <w:rPr>
                <w:rFonts w:ascii="ＭＳ 明朝" w:hint="eastAsia"/>
                <w:sz w:val="20"/>
                <w:szCs w:val="20"/>
              </w:rPr>
              <w:lastRenderedPageBreak/>
              <w:t>≪教育事務所</w:t>
            </w:r>
            <w:r w:rsidRPr="001635EC">
              <w:rPr>
                <w:rFonts w:ascii="ＭＳ 明朝"/>
                <w:sz w:val="20"/>
                <w:szCs w:val="20"/>
              </w:rPr>
              <w:t>研修</w:t>
            </w:r>
            <w:r w:rsidRPr="001635EC">
              <w:rPr>
                <w:rFonts w:ascii="ＭＳ 明朝" w:hint="eastAsia"/>
                <w:sz w:val="20"/>
                <w:szCs w:val="20"/>
              </w:rPr>
              <w:t>≫</w:t>
            </w:r>
          </w:p>
          <w:p w:rsidR="001C2D37" w:rsidRPr="001635EC" w:rsidRDefault="001C2D37" w:rsidP="004475D2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int="eastAsia"/>
                <w:sz w:val="20"/>
                <w:szCs w:val="20"/>
              </w:rPr>
            </w:pPr>
            <w:r w:rsidRPr="001635EC">
              <w:rPr>
                <w:rFonts w:ascii="ＭＳ 明朝" w:hint="eastAsia"/>
                <w:sz w:val="20"/>
                <w:szCs w:val="20"/>
              </w:rPr>
              <w:lastRenderedPageBreak/>
              <w:t>「先輩が行う</w:t>
            </w:r>
            <w:r w:rsidR="003B6D24" w:rsidRPr="001635EC">
              <w:rPr>
                <w:rFonts w:ascii="ＭＳ 明朝" w:hint="eastAsia"/>
                <w:sz w:val="20"/>
                <w:szCs w:val="20"/>
              </w:rPr>
              <w:t>授業の</w:t>
            </w:r>
            <w:r w:rsidR="003B6D24" w:rsidRPr="001635EC">
              <w:rPr>
                <w:rFonts w:ascii="ＭＳ 明朝"/>
                <w:sz w:val="20"/>
                <w:szCs w:val="20"/>
              </w:rPr>
              <w:t>参観」</w:t>
            </w:r>
            <w:r w:rsidR="00DF0E1C" w:rsidRPr="001635EC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="00DF0E1C" w:rsidRPr="001635EC">
              <w:rPr>
                <w:rFonts w:ascii="ＭＳ 明朝"/>
                <w:sz w:val="20"/>
                <w:szCs w:val="20"/>
              </w:rPr>
              <w:t>等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A7CE1" w:rsidTr="00367244">
        <w:trPr>
          <w:trHeight w:val="227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７／</w:t>
            </w:r>
            <w:r w:rsidR="005C3A78">
              <w:rPr>
                <w:rFonts w:ascii="ＭＳ 明朝" w:hint="eastAsia"/>
                <w:sz w:val="20"/>
                <w:szCs w:val="20"/>
              </w:rPr>
              <w:t>11</w:t>
            </w: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A78" w:rsidRPr="001635EC" w:rsidRDefault="005C3A78" w:rsidP="008F156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5C3A78" w:rsidRPr="001635EC" w:rsidRDefault="005C3A78" w:rsidP="00B80EC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/>
                <w:sz w:val="20"/>
                <w:szCs w:val="20"/>
              </w:rPr>
              <w:t>「</w:t>
            </w:r>
            <w:r w:rsidRPr="001635EC">
              <w:rPr>
                <w:rFonts w:ascii="ＭＳ 明朝" w:hAnsi="ＭＳ 明朝" w:hint="eastAsia"/>
                <w:sz w:val="20"/>
                <w:szCs w:val="20"/>
              </w:rPr>
              <w:t>防災教育</w:t>
            </w:r>
            <w:r w:rsidRPr="001635EC">
              <w:rPr>
                <w:rFonts w:ascii="ＭＳ 明朝" w:hAnsi="ＭＳ 明朝"/>
                <w:sz w:val="20"/>
                <w:szCs w:val="20"/>
              </w:rPr>
              <w:t>の理解」</w:t>
            </w:r>
          </w:p>
          <w:p w:rsidR="005C3A78" w:rsidRPr="001635EC" w:rsidRDefault="005C3A78" w:rsidP="008F156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5C3A78" w:rsidRPr="001635EC" w:rsidRDefault="005C3A78" w:rsidP="00B80EC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/>
                <w:sz w:val="20"/>
                <w:szCs w:val="20"/>
              </w:rPr>
              <w:t>「</w:t>
            </w:r>
            <w:r w:rsidRPr="001635EC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Pr="001635EC">
              <w:rPr>
                <w:rFonts w:ascii="ＭＳ 明朝" w:hAnsi="ＭＳ 明朝"/>
                <w:sz w:val="20"/>
                <w:szCs w:val="20"/>
              </w:rPr>
              <w:t>における安全管理」</w:t>
            </w:r>
          </w:p>
          <w:p w:rsidR="005C3A78" w:rsidRPr="001635EC" w:rsidRDefault="005C3A78" w:rsidP="008F156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5C3A78" w:rsidRPr="001635EC" w:rsidRDefault="005C3A78" w:rsidP="00B80EC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/>
                <w:sz w:val="20"/>
                <w:szCs w:val="20"/>
              </w:rPr>
              <w:t>「</w:t>
            </w:r>
            <w:r w:rsidRPr="001635EC">
              <w:rPr>
                <w:rFonts w:ascii="ＭＳ 明朝" w:hAnsi="ＭＳ 明朝" w:hint="eastAsia"/>
                <w:sz w:val="20"/>
                <w:szCs w:val="20"/>
              </w:rPr>
              <w:t>なす高原</w:t>
            </w:r>
            <w:r w:rsidRPr="001635EC">
              <w:rPr>
                <w:rFonts w:ascii="ＭＳ 明朝" w:hAnsi="ＭＳ 明朝"/>
                <w:sz w:val="20"/>
                <w:szCs w:val="20"/>
              </w:rPr>
              <w:t>自然の家における宿泊研修」</w:t>
            </w:r>
          </w:p>
          <w:p w:rsidR="005C3A78" w:rsidRPr="001635EC" w:rsidRDefault="005C3A78" w:rsidP="008F156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B80ECC" w:rsidRDefault="005C3A78" w:rsidP="008F1561">
            <w:pPr>
              <w:kinsoku w:val="0"/>
              <w:autoSpaceDE w:val="0"/>
              <w:autoSpaceDN w:val="0"/>
              <w:spacing w:line="240" w:lineRule="exact"/>
              <w:ind w:left="373" w:hangingChars="200" w:hanging="37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/>
                <w:sz w:val="20"/>
                <w:szCs w:val="20"/>
              </w:rPr>
              <w:t>「</w:t>
            </w:r>
            <w:r w:rsidRPr="001635EC">
              <w:rPr>
                <w:rFonts w:ascii="ＭＳ 明朝" w:hAnsi="ＭＳ 明朝" w:hint="eastAsia"/>
                <w:sz w:val="20"/>
                <w:szCs w:val="20"/>
              </w:rPr>
              <w:t>児童生徒の注意すべき疾病異常の管理と</w:t>
            </w:r>
          </w:p>
          <w:p w:rsidR="008A7CE1" w:rsidRPr="001635EC" w:rsidRDefault="005C3A78" w:rsidP="00B80ECC">
            <w:pPr>
              <w:kinsoku w:val="0"/>
              <w:autoSpaceDE w:val="0"/>
              <w:autoSpaceDN w:val="0"/>
              <w:spacing w:line="240" w:lineRule="exact"/>
              <w:ind w:leftChars="100" w:left="384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指導－歯科－</w:t>
            </w:r>
            <w:r w:rsidRPr="001635EC">
              <w:rPr>
                <w:rFonts w:ascii="ＭＳ 明朝" w:hAnsi="ＭＳ 明朝"/>
                <w:sz w:val="20"/>
                <w:szCs w:val="20"/>
              </w:rPr>
              <w:t>」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A7CE1" w:rsidTr="005C3A78">
        <w:trPr>
          <w:cantSplit/>
          <w:trHeight w:val="2194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CE1" w:rsidRDefault="008A7CE1" w:rsidP="005C3A78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７／</w:t>
            </w:r>
            <w:r w:rsidR="005C3A78">
              <w:rPr>
                <w:rFonts w:ascii="ＭＳ 明朝" w:hint="eastAsia"/>
                <w:kern w:val="0"/>
                <w:sz w:val="20"/>
                <w:szCs w:val="20"/>
              </w:rPr>
              <w:t>29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>月～７／</w:t>
            </w:r>
            <w:r w:rsidR="005C3A78">
              <w:rPr>
                <w:rFonts w:ascii="ＭＳ 明朝" w:hint="eastAsia"/>
                <w:kern w:val="0"/>
                <w:sz w:val="20"/>
                <w:szCs w:val="20"/>
              </w:rPr>
              <w:t>30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>火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CE1" w:rsidRPr="001635EC" w:rsidRDefault="008A7CE1" w:rsidP="008F1561">
            <w:pPr>
              <w:kinsoku w:val="0"/>
              <w:autoSpaceDE w:val="0"/>
              <w:autoSpaceDN w:val="0"/>
              <w:spacing w:line="240" w:lineRule="exact"/>
              <w:ind w:left="187" w:hangingChars="100" w:hanging="187"/>
              <w:jc w:val="left"/>
              <w:rPr>
                <w:rFonts w:ascii="ＭＳ 明朝" w:hint="eastAsia"/>
                <w:sz w:val="20"/>
                <w:szCs w:val="20"/>
              </w:rPr>
            </w:pPr>
            <w:r w:rsidRPr="001635EC">
              <w:rPr>
                <w:rFonts w:ascii="ＭＳ 明朝" w:hint="eastAsia"/>
                <w:sz w:val="20"/>
                <w:szCs w:val="20"/>
              </w:rPr>
              <w:t>≪宿泊研修≫</w:t>
            </w:r>
          </w:p>
          <w:p w:rsidR="008A7CE1" w:rsidRPr="001635EC" w:rsidRDefault="008A7CE1" w:rsidP="008F1561">
            <w:pPr>
              <w:kinsoku w:val="0"/>
              <w:autoSpaceDE w:val="0"/>
              <w:autoSpaceDN w:val="0"/>
              <w:spacing w:line="240" w:lineRule="exact"/>
              <w:ind w:left="187" w:hangingChars="100" w:hanging="187"/>
              <w:jc w:val="left"/>
              <w:rPr>
                <w:rFonts w:ascii="ＭＳ 明朝" w:hint="eastAsia"/>
                <w:spacing w:val="2"/>
                <w:sz w:val="20"/>
                <w:szCs w:val="20"/>
              </w:rPr>
            </w:pPr>
            <w:r w:rsidRPr="001635EC">
              <w:rPr>
                <w:rFonts w:ascii="ＭＳ 明朝" w:hint="eastAsia"/>
                <w:sz w:val="20"/>
                <w:szCs w:val="20"/>
              </w:rPr>
              <w:t>実習</w:t>
            </w:r>
          </w:p>
          <w:p w:rsidR="008A7CE1" w:rsidRPr="001635EC" w:rsidRDefault="008A7CE1" w:rsidP="008F1561">
            <w:pPr>
              <w:kinsoku w:val="0"/>
              <w:autoSpaceDE w:val="0"/>
              <w:autoSpaceDN w:val="0"/>
              <w:spacing w:line="240" w:lineRule="exact"/>
              <w:ind w:left="187" w:hangingChars="100" w:hanging="187"/>
              <w:jc w:val="left"/>
              <w:rPr>
                <w:rFonts w:ascii="ＭＳ 明朝" w:hint="eastAsia"/>
                <w:spacing w:val="2"/>
                <w:sz w:val="20"/>
                <w:szCs w:val="20"/>
              </w:rPr>
            </w:pPr>
            <w:r w:rsidRPr="001635EC">
              <w:rPr>
                <w:rFonts w:ascii="ＭＳ 明朝" w:hint="eastAsia"/>
                <w:sz w:val="20"/>
                <w:szCs w:val="20"/>
              </w:rPr>
              <w:t>「なす高原自然の家における宿泊研修」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A7CE1" w:rsidTr="00367244">
        <w:trPr>
          <w:cantSplit/>
          <w:trHeight w:val="256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  <w:p w:rsidR="008A7CE1" w:rsidRDefault="005C3A78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９</w:t>
            </w: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5EC" w:rsidRPr="001635EC" w:rsidRDefault="001635EC" w:rsidP="008F1561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講話</w:t>
            </w:r>
            <w:r w:rsidRPr="001635EC">
              <w:rPr>
                <w:rFonts w:ascii="ＭＳ 明朝" w:hAnsi="ＭＳ 明朝"/>
                <w:sz w:val="20"/>
                <w:szCs w:val="20"/>
              </w:rPr>
              <w:t>・研究協議</w:t>
            </w:r>
          </w:p>
          <w:p w:rsidR="001635EC" w:rsidRPr="001635EC" w:rsidRDefault="001635EC" w:rsidP="009D5B7E">
            <w:pPr>
              <w:widowControl/>
              <w:spacing w:line="240" w:lineRule="exact"/>
              <w:ind w:leftChars="17" w:left="220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「危機管理</w:t>
            </w:r>
            <w:r w:rsidRPr="001635EC">
              <w:rPr>
                <w:rFonts w:ascii="ＭＳ 明朝" w:hAnsi="ＭＳ 明朝"/>
                <w:sz w:val="20"/>
                <w:szCs w:val="20"/>
              </w:rPr>
              <w:t>３～心身の</w:t>
            </w:r>
            <w:r w:rsidRPr="001635EC">
              <w:rPr>
                <w:rFonts w:ascii="ＭＳ 明朝" w:hAnsi="ＭＳ 明朝" w:hint="eastAsia"/>
                <w:sz w:val="20"/>
                <w:szCs w:val="20"/>
              </w:rPr>
              <w:t>健康に</w:t>
            </w:r>
            <w:r w:rsidRPr="001635EC">
              <w:rPr>
                <w:rFonts w:ascii="ＭＳ 明朝" w:hAnsi="ＭＳ 明朝"/>
                <w:sz w:val="20"/>
                <w:szCs w:val="20"/>
              </w:rPr>
              <w:t>関わる危機管理（</w:t>
            </w:r>
            <w:r w:rsidRPr="001635EC">
              <w:rPr>
                <w:rFonts w:ascii="ＭＳ 明朝" w:hAnsi="ＭＳ 明朝" w:hint="eastAsia"/>
                <w:sz w:val="20"/>
                <w:szCs w:val="20"/>
              </w:rPr>
              <w:t>救急体制の</w:t>
            </w:r>
            <w:r w:rsidRPr="001635EC">
              <w:rPr>
                <w:rFonts w:ascii="ＭＳ 明朝" w:hAnsi="ＭＳ 明朝"/>
                <w:sz w:val="20"/>
                <w:szCs w:val="20"/>
              </w:rPr>
              <w:t>充実）</w:t>
            </w:r>
            <w:r w:rsidRPr="001635EC">
              <w:rPr>
                <w:rFonts w:ascii="ＭＳ 明朝" w:hAnsi="ＭＳ 明朝" w:hint="eastAsia"/>
                <w:sz w:val="20"/>
                <w:szCs w:val="20"/>
              </w:rPr>
              <w:t>～」</w:t>
            </w:r>
          </w:p>
          <w:p w:rsidR="001635EC" w:rsidRPr="001635EC" w:rsidRDefault="001635EC" w:rsidP="009D5B7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「人権教育の実践」</w:t>
            </w:r>
          </w:p>
          <w:p w:rsidR="001635EC" w:rsidRPr="001635EC" w:rsidRDefault="001635EC" w:rsidP="008F156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1635EC" w:rsidRPr="001635EC" w:rsidRDefault="001635EC" w:rsidP="009D5B7E">
            <w:pPr>
              <w:spacing w:line="240" w:lineRule="exact"/>
              <w:ind w:leftChars="17" w:left="220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「危機管理</w:t>
            </w:r>
            <w:r w:rsidRPr="001635EC">
              <w:rPr>
                <w:rFonts w:ascii="ＭＳ 明朝" w:hAnsi="ＭＳ 明朝"/>
                <w:sz w:val="20"/>
                <w:szCs w:val="20"/>
              </w:rPr>
              <w:t>４</w:t>
            </w:r>
            <w:r w:rsidRPr="001635EC">
              <w:rPr>
                <w:rFonts w:ascii="ＭＳ 明朝" w:hAnsi="ＭＳ 明朝" w:hint="eastAsia"/>
                <w:sz w:val="20"/>
                <w:szCs w:val="20"/>
              </w:rPr>
              <w:t>～災害共済給付状況を活用した学校事故防止～」</w:t>
            </w:r>
          </w:p>
          <w:p w:rsidR="001635EC" w:rsidRPr="001635EC" w:rsidRDefault="001635EC" w:rsidP="008F156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8A7CE1" w:rsidRPr="001635EC" w:rsidRDefault="001635EC" w:rsidP="009D5B7E">
            <w:pPr>
              <w:kinsoku w:val="0"/>
              <w:autoSpaceDE w:val="0"/>
              <w:autoSpaceDN w:val="0"/>
              <w:spacing w:line="240" w:lineRule="exact"/>
              <w:ind w:leftChars="17" w:left="220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「危機管理</w:t>
            </w:r>
            <w:r w:rsidRPr="001635EC">
              <w:rPr>
                <w:rFonts w:ascii="ＭＳ 明朝" w:hAnsi="ＭＳ 明朝"/>
                <w:sz w:val="20"/>
                <w:szCs w:val="20"/>
              </w:rPr>
              <w:t>５～学校事故防止における養護教諭の役割～</w:t>
            </w:r>
            <w:r w:rsidRPr="001635EC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A7CE1" w:rsidTr="005C3A78">
        <w:trPr>
          <w:cantSplit/>
          <w:trHeight w:val="1521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  <w:p w:rsidR="008A7CE1" w:rsidRDefault="005C3A78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19</w:t>
            </w: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EC" w:rsidRPr="001635EC" w:rsidRDefault="001635EC" w:rsidP="008F156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1635EC" w:rsidRPr="001635EC" w:rsidRDefault="001635EC" w:rsidP="00B80EC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「教育関係法規」</w:t>
            </w:r>
          </w:p>
          <w:p w:rsidR="001635EC" w:rsidRPr="001635EC" w:rsidRDefault="001635EC" w:rsidP="00B80EC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「特別支援教育の理解」</w:t>
            </w:r>
          </w:p>
          <w:p w:rsidR="001635EC" w:rsidRPr="001635EC" w:rsidRDefault="001635EC" w:rsidP="00B80EC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「児童生徒理解とカウンセリングマインド」</w:t>
            </w:r>
          </w:p>
          <w:p w:rsidR="001635EC" w:rsidRPr="001635EC" w:rsidRDefault="001635EC" w:rsidP="008F156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演習・</w:t>
            </w:r>
            <w:r w:rsidRPr="001635EC">
              <w:rPr>
                <w:rFonts w:ascii="ＭＳ 明朝" w:hAnsi="ＭＳ 明朝"/>
                <w:sz w:val="20"/>
                <w:szCs w:val="20"/>
              </w:rPr>
              <w:t>研究協議</w:t>
            </w:r>
          </w:p>
          <w:p w:rsidR="008A7CE1" w:rsidRPr="001635EC" w:rsidRDefault="001635EC" w:rsidP="00B80ECC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1635EC">
              <w:rPr>
                <w:rFonts w:ascii="ＭＳ 明朝" w:hAnsi="ＭＳ 明朝" w:hint="eastAsia"/>
                <w:sz w:val="20"/>
                <w:szCs w:val="20"/>
              </w:rPr>
              <w:t>「児童</w:t>
            </w:r>
            <w:r w:rsidRPr="001635EC">
              <w:rPr>
                <w:rFonts w:ascii="ＭＳ 明朝" w:hAnsi="ＭＳ 明朝"/>
                <w:sz w:val="20"/>
                <w:szCs w:val="20"/>
              </w:rPr>
              <w:t>生徒理解</w:t>
            </w:r>
            <w:r w:rsidRPr="001635EC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A7CE1" w:rsidTr="00367244">
        <w:trPr>
          <w:trHeight w:val="1597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10</w:t>
            </w: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8A7CE1" w:rsidRDefault="005C3A78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10</w:t>
            </w:r>
          </w:p>
          <w:p w:rsidR="008A7CE1" w:rsidRDefault="005C3A78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木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61" w:rsidRPr="00B80ECC" w:rsidRDefault="008F1561" w:rsidP="008F156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80ECC">
              <w:rPr>
                <w:rFonts w:ascii="ＭＳ 明朝" w:hAnsi="ＭＳ 明朝" w:hint="eastAsia"/>
                <w:sz w:val="20"/>
                <w:szCs w:val="20"/>
              </w:rPr>
              <w:t>授業参観・研究協議</w:t>
            </w:r>
          </w:p>
          <w:p w:rsidR="008F1561" w:rsidRPr="00B80ECC" w:rsidRDefault="008F1561" w:rsidP="00B80ECC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80ECC">
              <w:rPr>
                <w:rFonts w:ascii="ＭＳ 明朝" w:hAnsi="ＭＳ 明朝" w:hint="eastAsia"/>
                <w:sz w:val="20"/>
                <w:szCs w:val="20"/>
              </w:rPr>
              <w:t>「保健教育における</w:t>
            </w:r>
            <w:r w:rsidRPr="00B80ECC">
              <w:rPr>
                <w:rFonts w:ascii="ＭＳ 明朝" w:hAnsi="ＭＳ 明朝"/>
                <w:sz w:val="20"/>
                <w:szCs w:val="20"/>
              </w:rPr>
              <w:t>養護教諭の役割</w:t>
            </w:r>
            <w:r w:rsidRPr="00B80ECC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8F1561" w:rsidRPr="00B80ECC" w:rsidRDefault="008F1561" w:rsidP="00367244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80ECC">
              <w:rPr>
                <w:rFonts w:ascii="ＭＳ 明朝" w:hAnsi="ＭＳ 明朝" w:hint="eastAsia"/>
                <w:sz w:val="20"/>
                <w:szCs w:val="20"/>
              </w:rPr>
              <w:t>保健室参観</w:t>
            </w:r>
          </w:p>
          <w:p w:rsidR="008F1561" w:rsidRPr="00B80ECC" w:rsidRDefault="008F1561" w:rsidP="00B80EC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80ECC">
              <w:rPr>
                <w:rFonts w:ascii="ＭＳ 明朝" w:hAnsi="ＭＳ 明朝" w:hint="eastAsia"/>
                <w:sz w:val="20"/>
                <w:szCs w:val="20"/>
              </w:rPr>
              <w:t>「保健室経営の実務」</w:t>
            </w:r>
          </w:p>
          <w:p w:rsidR="008F1561" w:rsidRPr="00B80ECC" w:rsidRDefault="008F1561" w:rsidP="00367244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80ECC"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8A7CE1" w:rsidRPr="00B80ECC" w:rsidRDefault="008F1561" w:rsidP="00B80ECC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int="eastAsia"/>
                <w:spacing w:val="2"/>
                <w:sz w:val="20"/>
                <w:szCs w:val="20"/>
              </w:rPr>
            </w:pPr>
            <w:r w:rsidRPr="00B80ECC">
              <w:rPr>
                <w:rFonts w:ascii="ＭＳ 明朝" w:hAnsi="ＭＳ 明朝" w:hint="eastAsia"/>
                <w:sz w:val="20"/>
                <w:szCs w:val="20"/>
              </w:rPr>
              <w:t>「保健組織活動の</w:t>
            </w:r>
            <w:r w:rsidRPr="00B80ECC">
              <w:rPr>
                <w:rFonts w:ascii="ＭＳ 明朝" w:hAnsi="ＭＳ 明朝"/>
                <w:sz w:val="20"/>
                <w:szCs w:val="20"/>
              </w:rPr>
              <w:t>実際</w:t>
            </w:r>
            <w:r w:rsidRPr="00B80ECC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A7CE1" w:rsidTr="00367244">
        <w:trPr>
          <w:trHeight w:val="1124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8A7CE1" w:rsidRDefault="005C3A78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25</w:t>
            </w: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金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61" w:rsidRPr="00B80ECC" w:rsidRDefault="008F1561" w:rsidP="008F156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80ECC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8F1561" w:rsidRPr="00B80ECC" w:rsidRDefault="008F1561" w:rsidP="00B80ECC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80ECC">
              <w:rPr>
                <w:rFonts w:ascii="ＭＳ 明朝" w:hAnsi="ＭＳ 明朝" w:hint="eastAsia"/>
                <w:sz w:val="20"/>
                <w:szCs w:val="20"/>
              </w:rPr>
              <w:t>「課題研究中間報告の検討」</w:t>
            </w:r>
          </w:p>
          <w:p w:rsidR="008F1561" w:rsidRPr="00B80ECC" w:rsidRDefault="008F1561" w:rsidP="00367244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B80ECC">
              <w:rPr>
                <w:rFonts w:ascii="ＭＳ 明朝" w:hAnsi="ＭＳ 明朝" w:hint="eastAsia"/>
                <w:sz w:val="20"/>
                <w:szCs w:val="20"/>
              </w:rPr>
              <w:t>講話・実習・</w:t>
            </w:r>
            <w:r w:rsidRPr="00B80ECC">
              <w:rPr>
                <w:rFonts w:ascii="ＭＳ 明朝" w:hAnsi="ＭＳ 明朝"/>
                <w:sz w:val="20"/>
                <w:szCs w:val="20"/>
              </w:rPr>
              <w:t>研究協議</w:t>
            </w:r>
          </w:p>
          <w:p w:rsidR="008A7CE1" w:rsidRPr="00B80ECC" w:rsidRDefault="008F1561" w:rsidP="00B80ECC">
            <w:pPr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B80ECC">
              <w:rPr>
                <w:rFonts w:ascii="ＭＳ 明朝" w:hAnsi="ＭＳ 明朝" w:hint="eastAsia"/>
                <w:sz w:val="20"/>
                <w:szCs w:val="20"/>
              </w:rPr>
              <w:t>「危機管理</w:t>
            </w:r>
            <w:r w:rsidRPr="00B80ECC">
              <w:rPr>
                <w:rFonts w:ascii="ＭＳ 明朝" w:hAnsi="ＭＳ 明朝"/>
                <w:sz w:val="20"/>
                <w:szCs w:val="20"/>
              </w:rPr>
              <w:t>６～</w:t>
            </w:r>
            <w:r w:rsidRPr="00B80ECC">
              <w:rPr>
                <w:rFonts w:ascii="ＭＳ 明朝" w:hAnsi="ＭＳ 明朝" w:hint="eastAsia"/>
                <w:sz w:val="20"/>
                <w:szCs w:val="20"/>
              </w:rPr>
              <w:t>救急処置～」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A7CE1" w:rsidTr="00367244">
        <w:trPr>
          <w:trHeight w:val="1591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12</w:t>
            </w: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8A7CE1" w:rsidRDefault="005C3A78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５</w:t>
            </w: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EC" w:rsidRPr="00B80ECC" w:rsidRDefault="001635EC" w:rsidP="008F1561">
            <w:pPr>
              <w:spacing w:line="24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B80ECC"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1635EC" w:rsidRPr="00B80ECC" w:rsidRDefault="001635EC" w:rsidP="00B80EC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80ECC">
              <w:rPr>
                <w:rFonts w:ascii="ＭＳ 明朝" w:hAnsi="ＭＳ 明朝" w:hint="eastAsia"/>
                <w:sz w:val="20"/>
                <w:szCs w:val="20"/>
              </w:rPr>
              <w:t>「いじめ・不登校等の理解と対応」</w:t>
            </w:r>
          </w:p>
          <w:p w:rsidR="001635EC" w:rsidRPr="00B80ECC" w:rsidRDefault="001635EC" w:rsidP="008F156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80ECC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1635EC" w:rsidRPr="00B80ECC" w:rsidRDefault="001635EC" w:rsidP="008F1561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B80ECC">
              <w:rPr>
                <w:rFonts w:ascii="ＭＳ 明朝" w:hAnsi="ＭＳ 明朝" w:hint="eastAsia"/>
                <w:sz w:val="20"/>
                <w:szCs w:val="20"/>
              </w:rPr>
              <w:t>「情報モラル」</w:t>
            </w:r>
          </w:p>
          <w:p w:rsidR="008A7CE1" w:rsidRPr="00B80ECC" w:rsidRDefault="001635EC" w:rsidP="00B80ECC">
            <w:pPr>
              <w:spacing w:line="24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 w:rsidRPr="00B80ECC">
              <w:rPr>
                <w:rFonts w:ascii="ＭＳ 明朝" w:hAnsi="ＭＳ 明朝" w:hint="eastAsia"/>
                <w:sz w:val="20"/>
                <w:szCs w:val="20"/>
              </w:rPr>
              <w:t>「児童生徒の注意すべき疾病異常の管理と指導－整形外科－」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A7CE1" w:rsidTr="005C3A78">
        <w:trPr>
          <w:trHeight w:val="983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１</w:t>
            </w:r>
          </w:p>
          <w:p w:rsidR="008A7CE1" w:rsidRDefault="008A7CE1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8A7CE1" w:rsidRDefault="005C3A78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20</w:t>
            </w:r>
          </w:p>
          <w:p w:rsidR="008A7CE1" w:rsidRDefault="005C3A78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月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CE1" w:rsidRDefault="008A7CE1" w:rsidP="008F1561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発表・研究協議</w:t>
            </w:r>
          </w:p>
          <w:p w:rsidR="008A7CE1" w:rsidRDefault="008A7CE1" w:rsidP="008F1561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「課題研究の成果発表」</w:t>
            </w:r>
          </w:p>
          <w:p w:rsidR="008A7CE1" w:rsidRDefault="008A7CE1" w:rsidP="008F1561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8A7CE1" w:rsidRDefault="008A7CE1" w:rsidP="008F1561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「２年目に向けて」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CE1" w:rsidRDefault="008A7CE1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8A7CE1" w:rsidRDefault="008A7CE1" w:rsidP="008A7CE1"/>
    <w:p w:rsidR="008A7CE1" w:rsidRDefault="008A7CE1" w:rsidP="008A7CE1">
      <w:r>
        <w:rPr>
          <w:rFonts w:hint="eastAsia"/>
        </w:rPr>
        <w:t>４　研修の成果と今後の課題（報告書のみ）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8A7CE1" w:rsidTr="008A7CE1">
        <w:trPr>
          <w:trHeight w:val="441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CE1" w:rsidRPr="00B80ECC" w:rsidRDefault="008A7CE1">
            <w:pPr>
              <w:spacing w:line="280" w:lineRule="exact"/>
            </w:pPr>
          </w:p>
        </w:tc>
      </w:tr>
    </w:tbl>
    <w:p w:rsidR="008A7CE1" w:rsidRDefault="008A7CE1" w:rsidP="008A7CE1"/>
    <w:p w:rsidR="00231EDC" w:rsidRPr="008A7CE1" w:rsidRDefault="00231EDC"/>
    <w:sectPr w:rsidR="00231EDC" w:rsidRPr="008A7CE1" w:rsidSect="00762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397" w:gutter="0"/>
      <w:cols w:space="425"/>
      <w:docGrid w:type="linesAndChars" w:linePitch="291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DB6" w:rsidRDefault="00C63DB6" w:rsidP="00FE43E8">
      <w:r>
        <w:separator/>
      </w:r>
    </w:p>
  </w:endnote>
  <w:endnote w:type="continuationSeparator" w:id="0">
    <w:p w:rsidR="00C63DB6" w:rsidRDefault="00C63DB6" w:rsidP="00FE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22" w:rsidRDefault="001E46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B34" w:rsidRDefault="00320B3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E4622" w:rsidRPr="001E4622">
      <w:rPr>
        <w:noProof/>
        <w:lang w:val="ja-JP"/>
      </w:rPr>
      <w:t>2</w:t>
    </w:r>
    <w:r>
      <w:fldChar w:fldCharType="end"/>
    </w:r>
  </w:p>
  <w:p w:rsidR="00320B34" w:rsidRDefault="00320B3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22" w:rsidRDefault="001E46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DB6" w:rsidRDefault="00C63DB6" w:rsidP="00FE43E8">
      <w:r>
        <w:separator/>
      </w:r>
    </w:p>
  </w:footnote>
  <w:footnote w:type="continuationSeparator" w:id="0">
    <w:p w:rsidR="00C63DB6" w:rsidRDefault="00C63DB6" w:rsidP="00FE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22" w:rsidRDefault="001E46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22" w:rsidRDefault="001E462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622" w:rsidRDefault="001E46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29"/>
    <w:rsid w:val="000105A0"/>
    <w:rsid w:val="00011541"/>
    <w:rsid w:val="00032D9E"/>
    <w:rsid w:val="00034857"/>
    <w:rsid w:val="00041EF2"/>
    <w:rsid w:val="000561F1"/>
    <w:rsid w:val="0006737D"/>
    <w:rsid w:val="00077D92"/>
    <w:rsid w:val="000934DB"/>
    <w:rsid w:val="000E0DB0"/>
    <w:rsid w:val="001023D8"/>
    <w:rsid w:val="001052A4"/>
    <w:rsid w:val="001544A4"/>
    <w:rsid w:val="00155AB1"/>
    <w:rsid w:val="001635EC"/>
    <w:rsid w:val="0018219A"/>
    <w:rsid w:val="001A7EED"/>
    <w:rsid w:val="001C2629"/>
    <w:rsid w:val="001C2D37"/>
    <w:rsid w:val="001E4622"/>
    <w:rsid w:val="00231EDC"/>
    <w:rsid w:val="00234E7E"/>
    <w:rsid w:val="00236122"/>
    <w:rsid w:val="00257EE7"/>
    <w:rsid w:val="00295FCD"/>
    <w:rsid w:val="002C31EB"/>
    <w:rsid w:val="002D21F9"/>
    <w:rsid w:val="002D2364"/>
    <w:rsid w:val="002D2F4C"/>
    <w:rsid w:val="002D3E14"/>
    <w:rsid w:val="002D77A5"/>
    <w:rsid w:val="00320B34"/>
    <w:rsid w:val="00332DCC"/>
    <w:rsid w:val="003331D5"/>
    <w:rsid w:val="00334BDA"/>
    <w:rsid w:val="00334FD0"/>
    <w:rsid w:val="00341116"/>
    <w:rsid w:val="00345888"/>
    <w:rsid w:val="00367244"/>
    <w:rsid w:val="003734F1"/>
    <w:rsid w:val="00393A1A"/>
    <w:rsid w:val="003A48F7"/>
    <w:rsid w:val="003B0ED3"/>
    <w:rsid w:val="003B388F"/>
    <w:rsid w:val="003B5B08"/>
    <w:rsid w:val="003B6D24"/>
    <w:rsid w:val="003E18ED"/>
    <w:rsid w:val="003E71F5"/>
    <w:rsid w:val="00436AB1"/>
    <w:rsid w:val="00441975"/>
    <w:rsid w:val="004475D2"/>
    <w:rsid w:val="0047565E"/>
    <w:rsid w:val="004760C9"/>
    <w:rsid w:val="00482293"/>
    <w:rsid w:val="00486C74"/>
    <w:rsid w:val="0049162E"/>
    <w:rsid w:val="004B5BA8"/>
    <w:rsid w:val="004C5524"/>
    <w:rsid w:val="004D2269"/>
    <w:rsid w:val="00510114"/>
    <w:rsid w:val="00520D06"/>
    <w:rsid w:val="00537164"/>
    <w:rsid w:val="0057220B"/>
    <w:rsid w:val="00592C25"/>
    <w:rsid w:val="005A6718"/>
    <w:rsid w:val="005B71EB"/>
    <w:rsid w:val="005C13C3"/>
    <w:rsid w:val="005C3A78"/>
    <w:rsid w:val="005E55C9"/>
    <w:rsid w:val="005F20EF"/>
    <w:rsid w:val="00627386"/>
    <w:rsid w:val="00633FCB"/>
    <w:rsid w:val="0064170E"/>
    <w:rsid w:val="00652AE5"/>
    <w:rsid w:val="00665CFD"/>
    <w:rsid w:val="00691C3C"/>
    <w:rsid w:val="006B2B60"/>
    <w:rsid w:val="006D4AFC"/>
    <w:rsid w:val="006E312D"/>
    <w:rsid w:val="0070053D"/>
    <w:rsid w:val="007168F7"/>
    <w:rsid w:val="007172FD"/>
    <w:rsid w:val="007178D2"/>
    <w:rsid w:val="007273BF"/>
    <w:rsid w:val="00735B89"/>
    <w:rsid w:val="007402AC"/>
    <w:rsid w:val="00742AA8"/>
    <w:rsid w:val="0076297D"/>
    <w:rsid w:val="007927C2"/>
    <w:rsid w:val="0079396E"/>
    <w:rsid w:val="0079506A"/>
    <w:rsid w:val="00796C6A"/>
    <w:rsid w:val="007B137D"/>
    <w:rsid w:val="007C7229"/>
    <w:rsid w:val="007D473A"/>
    <w:rsid w:val="007F0E7E"/>
    <w:rsid w:val="0080061F"/>
    <w:rsid w:val="00803B19"/>
    <w:rsid w:val="00805B73"/>
    <w:rsid w:val="00810F8E"/>
    <w:rsid w:val="00814811"/>
    <w:rsid w:val="008641D9"/>
    <w:rsid w:val="00881C3B"/>
    <w:rsid w:val="0088385F"/>
    <w:rsid w:val="008A7CE1"/>
    <w:rsid w:val="008C2147"/>
    <w:rsid w:val="008D1E62"/>
    <w:rsid w:val="008E0C62"/>
    <w:rsid w:val="008F027B"/>
    <w:rsid w:val="008F1561"/>
    <w:rsid w:val="008F3188"/>
    <w:rsid w:val="008F7A2B"/>
    <w:rsid w:val="00932013"/>
    <w:rsid w:val="00944D2B"/>
    <w:rsid w:val="00977351"/>
    <w:rsid w:val="0098611F"/>
    <w:rsid w:val="00986DA4"/>
    <w:rsid w:val="009874BD"/>
    <w:rsid w:val="009B2677"/>
    <w:rsid w:val="009B3530"/>
    <w:rsid w:val="009B4F04"/>
    <w:rsid w:val="009D3517"/>
    <w:rsid w:val="009D5B7E"/>
    <w:rsid w:val="00A052D3"/>
    <w:rsid w:val="00A374D9"/>
    <w:rsid w:val="00A42B3C"/>
    <w:rsid w:val="00A43094"/>
    <w:rsid w:val="00A52917"/>
    <w:rsid w:val="00A92E14"/>
    <w:rsid w:val="00AC1CED"/>
    <w:rsid w:val="00AD54C4"/>
    <w:rsid w:val="00B100E4"/>
    <w:rsid w:val="00B36762"/>
    <w:rsid w:val="00B55821"/>
    <w:rsid w:val="00B57D1E"/>
    <w:rsid w:val="00B80ECC"/>
    <w:rsid w:val="00B93AAD"/>
    <w:rsid w:val="00B95732"/>
    <w:rsid w:val="00BB1252"/>
    <w:rsid w:val="00BC585C"/>
    <w:rsid w:val="00BD5CD6"/>
    <w:rsid w:val="00BF2DEF"/>
    <w:rsid w:val="00BF6D27"/>
    <w:rsid w:val="00C240EE"/>
    <w:rsid w:val="00C31E64"/>
    <w:rsid w:val="00C34689"/>
    <w:rsid w:val="00C349E0"/>
    <w:rsid w:val="00C35208"/>
    <w:rsid w:val="00C45A80"/>
    <w:rsid w:val="00C52F15"/>
    <w:rsid w:val="00C63DB6"/>
    <w:rsid w:val="00C84878"/>
    <w:rsid w:val="00CB7838"/>
    <w:rsid w:val="00D05529"/>
    <w:rsid w:val="00D176D0"/>
    <w:rsid w:val="00D24C0B"/>
    <w:rsid w:val="00D25AB2"/>
    <w:rsid w:val="00D32DD2"/>
    <w:rsid w:val="00D40D91"/>
    <w:rsid w:val="00D44883"/>
    <w:rsid w:val="00D54483"/>
    <w:rsid w:val="00D544ED"/>
    <w:rsid w:val="00D871DB"/>
    <w:rsid w:val="00DC3D74"/>
    <w:rsid w:val="00DD5DD1"/>
    <w:rsid w:val="00DF0E1C"/>
    <w:rsid w:val="00E06C58"/>
    <w:rsid w:val="00E26D72"/>
    <w:rsid w:val="00E50121"/>
    <w:rsid w:val="00E81E4A"/>
    <w:rsid w:val="00E86AED"/>
    <w:rsid w:val="00E90CC0"/>
    <w:rsid w:val="00ED3499"/>
    <w:rsid w:val="00EF1A3A"/>
    <w:rsid w:val="00EF7781"/>
    <w:rsid w:val="00F23898"/>
    <w:rsid w:val="00F27467"/>
    <w:rsid w:val="00F50427"/>
    <w:rsid w:val="00F568DF"/>
    <w:rsid w:val="00F6644B"/>
    <w:rsid w:val="00F96F00"/>
    <w:rsid w:val="00FB65AA"/>
    <w:rsid w:val="00FD620B"/>
    <w:rsid w:val="00FE2350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5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E4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3E8"/>
  </w:style>
  <w:style w:type="paragraph" w:styleId="a6">
    <w:name w:val="footer"/>
    <w:basedOn w:val="a"/>
    <w:link w:val="a7"/>
    <w:uiPriority w:val="99"/>
    <w:unhideWhenUsed/>
    <w:rsid w:val="00FE4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3E8"/>
  </w:style>
  <w:style w:type="paragraph" w:styleId="a8">
    <w:name w:val="Balloon Text"/>
    <w:basedOn w:val="a"/>
    <w:link w:val="a9"/>
    <w:uiPriority w:val="99"/>
    <w:semiHidden/>
    <w:unhideWhenUsed/>
    <w:rsid w:val="006E31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E31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E5517-8533-4E60-A167-21166297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2019-03-22T02:40:00Z</dcterms:created>
  <dcterms:modified xsi:type="dcterms:W3CDTF">2019-03-22T02:40:00Z</dcterms:modified>
</cp:coreProperties>
</file>